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027A" w14:textId="31687C1B" w:rsidR="00A2599A" w:rsidRDefault="00904D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7BF81E" wp14:editId="4F8C0323">
                <wp:simplePos x="0" y="0"/>
                <wp:positionH relativeFrom="margin">
                  <wp:posOffset>4108450</wp:posOffset>
                </wp:positionH>
                <wp:positionV relativeFrom="paragraph">
                  <wp:posOffset>1206500</wp:posOffset>
                </wp:positionV>
                <wp:extent cx="4057015" cy="2733675"/>
                <wp:effectExtent l="0" t="0" r="19685" b="28575"/>
                <wp:wrapSquare wrapText="bothSides"/>
                <wp:docPr id="202925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015" cy="273367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DBD29" w14:textId="77777777" w:rsidR="00904D88" w:rsidRDefault="00904D88" w:rsidP="00904D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826C7">
                              <w:rPr>
                                <w:b/>
                                <w:bCs/>
                              </w:rPr>
                              <w:t xml:space="preserve">This participant is on a research study. </w:t>
                            </w:r>
                          </w:p>
                          <w:p w14:paraId="159EB380" w14:textId="77777777" w:rsidR="00904D88" w:rsidRDefault="00904D88" w:rsidP="00904D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826C7">
                              <w:rPr>
                                <w:b/>
                                <w:bCs/>
                              </w:rPr>
                              <w:t xml:space="preserve">There may be drug interactions with other medications, herbal supplements, and/or over-the-counter drugs. </w:t>
                            </w:r>
                          </w:p>
                          <w:p w14:paraId="0458F4AB" w14:textId="77777777" w:rsidR="00904D88" w:rsidRDefault="00904D88" w:rsidP="00904D88">
                            <w:pPr>
                              <w:jc w:val="center"/>
                            </w:pPr>
                            <w:r w:rsidRPr="00C826C7">
                              <w:rPr>
                                <w:b/>
                                <w:bCs/>
                              </w:rPr>
                              <w:t>Please contact a member of the study team before starting any new medication.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BF8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5pt;margin-top:95pt;width:319.45pt;height:21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" fillcolor="white [3201]" strokecolor="black [3200]" strokeweight="1pt">
                <v:textbox>
                  <w:txbxContent>
                    <w:p w14:paraId="618DBD29" w14:textId="77777777" w:rsidR="00904D88" w:rsidRDefault="00904D88" w:rsidP="00904D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826C7">
                        <w:rPr>
                          <w:b/>
                          <w:bCs/>
                        </w:rPr>
                        <w:t xml:space="preserve">This participant is on a research study. </w:t>
                      </w:r>
                    </w:p>
                    <w:p w14:paraId="159EB380" w14:textId="77777777" w:rsidR="00904D88" w:rsidRDefault="00904D88" w:rsidP="00904D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826C7">
                        <w:rPr>
                          <w:b/>
                          <w:bCs/>
                        </w:rPr>
                        <w:t xml:space="preserve">There may be drug interactions with other medications, herbal supplements, and/or over-the-counter drugs. </w:t>
                      </w:r>
                    </w:p>
                    <w:p w14:paraId="0458F4AB" w14:textId="77777777" w:rsidR="00904D88" w:rsidRDefault="00904D88" w:rsidP="00904D88">
                      <w:pPr>
                        <w:jc w:val="center"/>
                      </w:pPr>
                      <w:r w:rsidRPr="00C826C7">
                        <w:rPr>
                          <w:b/>
                          <w:bCs/>
                        </w:rPr>
                        <w:t>Please contact a member of the study team before starting any new medication.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AE8BF8" wp14:editId="20BA4BBB">
                <wp:simplePos x="0" y="0"/>
                <wp:positionH relativeFrom="column">
                  <wp:posOffset>-44450</wp:posOffset>
                </wp:positionH>
                <wp:positionV relativeFrom="paragraph">
                  <wp:posOffset>1207770</wp:posOffset>
                </wp:positionV>
                <wp:extent cx="4057650" cy="2733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73367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09A40" w14:textId="77777777" w:rsidR="00904D88" w:rsidRDefault="00904D88" w:rsidP="00904D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0DA1">
                              <w:rPr>
                                <w:b/>
                                <w:bCs/>
                              </w:rPr>
                              <w:t>Wallet Card</w:t>
                            </w:r>
                          </w:p>
                          <w:p w14:paraId="19FA7CF1" w14:textId="77777777" w:rsidR="00904D88" w:rsidRPr="003E0DA1" w:rsidRDefault="00904D88" w:rsidP="00904D8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0DA1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carry</w:t>
                            </w:r>
                            <w:r w:rsidRPr="003E0DA1">
                              <w:rPr>
                                <w:b/>
                                <w:bCs/>
                              </w:rPr>
                              <w:t xml:space="preserve"> this card with you at all times</w:t>
                            </w:r>
                            <w:proofErr w:type="gramEnd"/>
                            <w:r w:rsidRPr="003E0DA1">
                              <w:rPr>
                                <w:b/>
                                <w:bCs/>
                              </w:rPr>
                              <w:t xml:space="preserve"> while you are a participant in this research study.</w:t>
                            </w:r>
                          </w:p>
                          <w:p w14:paraId="3997EE69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 xml:space="preserve">Study Title: </w:t>
                            </w:r>
                          </w:p>
                          <w:p w14:paraId="14A20937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 xml:space="preserve">Participant Study ID: </w:t>
                            </w:r>
                          </w:p>
                          <w:p w14:paraId="27483901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 xml:space="preserve">Study PI/Doctor: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Dr.</w:t>
                            </w:r>
                            <w:r w:rsidRPr="00764A3A">
                              <w:rPr>
                                <w:rFonts w:ascii="Calibri" w:hAnsi="Calibri" w:cs="Calibri"/>
                                <w:color w:val="1F497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&lt;&lt;Name&gt;&gt;</w:t>
                            </w:r>
                          </w:p>
                          <w:p w14:paraId="18BFB3C8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 xml:space="preserve">Study Contact: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&lt;&lt;Name&gt;&gt;</w:t>
                            </w:r>
                          </w:p>
                          <w:p w14:paraId="0D60C006" w14:textId="77777777" w:rsidR="00904D88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>Working Hours Contact: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&gt;&gt;</w:t>
                            </w:r>
                          </w:p>
                          <w:p w14:paraId="53B35AC7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Pager: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&gt;&gt;</w:t>
                            </w:r>
                          </w:p>
                          <w:p w14:paraId="22AE71C4" w14:textId="77777777" w:rsidR="00904D88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767843">
                              <w:rPr>
                                <w:sz w:val="18"/>
                                <w:szCs w:val="18"/>
                              </w:rPr>
                              <w:t>After hours Contact: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&lt;&lt;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64A3A">
                              <w:rPr>
                                <w:sz w:val="18"/>
                                <w:szCs w:val="18"/>
                              </w:rPr>
                              <w:t>&gt;&gt;</w:t>
                            </w:r>
                          </w:p>
                          <w:p w14:paraId="194F2E25" w14:textId="77777777" w:rsidR="00904D88" w:rsidRPr="00767843" w:rsidRDefault="00904D88" w:rsidP="00904D8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A9EEED" w14:textId="77777777" w:rsidR="00904D88" w:rsidRPr="003E0DA1" w:rsidRDefault="00904D88" w:rsidP="00904D8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E0DA1">
                              <w:rPr>
                                <w:b/>
                                <w:bCs/>
                              </w:rPr>
                              <w:t>Show this card to all health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care</w:t>
                            </w:r>
                            <w:r w:rsidRPr="003E0DA1">
                              <w:rPr>
                                <w:b/>
                                <w:bCs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bCs/>
                              </w:rPr>
                              <w:t>viders</w:t>
                            </w:r>
                            <w:r w:rsidRPr="003E0DA1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8BF8" id="_x0000_s1027" type="#_x0000_t202" style="position:absolute;margin-left:-3.5pt;margin-top:95.1pt;width:319.5pt;height:21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" fillcolor="white [3201]" strokecolor="black [3200]" strokeweight="1pt">
                <v:textbox>
                  <w:txbxContent>
                    <w:p w14:paraId="6A109A40" w14:textId="77777777" w:rsidR="00904D88" w:rsidRDefault="00904D88" w:rsidP="00904D88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0DA1">
                        <w:rPr>
                          <w:b/>
                          <w:bCs/>
                        </w:rPr>
                        <w:t>Wallet Card</w:t>
                      </w:r>
                    </w:p>
                    <w:p w14:paraId="19FA7CF1" w14:textId="77777777" w:rsidR="00904D88" w:rsidRPr="003E0DA1" w:rsidRDefault="00904D88" w:rsidP="00904D88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E0DA1">
                        <w:rPr>
                          <w:b/>
                          <w:bCs/>
                        </w:rPr>
                        <w:t xml:space="preserve">Please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carry</w:t>
                      </w:r>
                      <w:r w:rsidRPr="003E0DA1">
                        <w:rPr>
                          <w:b/>
                          <w:bCs/>
                        </w:rPr>
                        <w:t xml:space="preserve"> this card with you at all times</w:t>
                      </w:r>
                      <w:proofErr w:type="gramEnd"/>
                      <w:r w:rsidRPr="003E0DA1">
                        <w:rPr>
                          <w:b/>
                          <w:bCs/>
                        </w:rPr>
                        <w:t xml:space="preserve"> while you are a participant in this research study.</w:t>
                      </w:r>
                    </w:p>
                    <w:p w14:paraId="3997EE69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 xml:space="preserve">Study Title: </w:t>
                      </w:r>
                    </w:p>
                    <w:p w14:paraId="14A20937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 xml:space="preserve">Participant Study ID: </w:t>
                      </w:r>
                    </w:p>
                    <w:p w14:paraId="27483901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 xml:space="preserve">Study PI/Doctor: </w:t>
                      </w:r>
                      <w:r>
                        <w:rPr>
                          <w:sz w:val="18"/>
                          <w:szCs w:val="18"/>
                        </w:rPr>
                        <w:t>Dr.</w:t>
                      </w:r>
                      <w:r w:rsidRPr="00764A3A">
                        <w:rPr>
                          <w:rFonts w:ascii="Calibri" w:hAnsi="Calibri" w:cs="Calibri"/>
                          <w:color w:val="1F497D"/>
                          <w:sz w:val="22"/>
                          <w:szCs w:val="22"/>
                        </w:rPr>
                        <w:t xml:space="preserve">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&lt;&lt;Name&gt;&gt;</w:t>
                      </w:r>
                    </w:p>
                    <w:p w14:paraId="18BFB3C8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 xml:space="preserve">Study Contact: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&lt;&lt;Name&gt;&gt;</w:t>
                      </w:r>
                    </w:p>
                    <w:p w14:paraId="0D60C006" w14:textId="77777777" w:rsidR="00904D88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>Working Hours Contact: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</w:t>
                      </w:r>
                      <w:r>
                        <w:rPr>
                          <w:sz w:val="18"/>
                          <w:szCs w:val="18"/>
                        </w:rPr>
                        <w:t>#</w:t>
                      </w:r>
                      <w:r w:rsidRPr="00764A3A">
                        <w:rPr>
                          <w:sz w:val="18"/>
                          <w:szCs w:val="18"/>
                        </w:rPr>
                        <w:t>&gt;&gt;</w:t>
                      </w:r>
                    </w:p>
                    <w:p w14:paraId="53B35AC7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Pager: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</w:t>
                      </w:r>
                      <w:r>
                        <w:rPr>
                          <w:sz w:val="18"/>
                          <w:szCs w:val="18"/>
                        </w:rPr>
                        <w:t>#</w:t>
                      </w:r>
                      <w:r w:rsidRPr="00764A3A">
                        <w:rPr>
                          <w:sz w:val="18"/>
                          <w:szCs w:val="18"/>
                        </w:rPr>
                        <w:t>&gt;&gt;</w:t>
                      </w:r>
                    </w:p>
                    <w:p w14:paraId="22AE71C4" w14:textId="77777777" w:rsidR="00904D88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767843">
                        <w:rPr>
                          <w:sz w:val="18"/>
                          <w:szCs w:val="18"/>
                        </w:rPr>
                        <w:t>After hours Contact: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764A3A">
                        <w:rPr>
                          <w:sz w:val="18"/>
                          <w:szCs w:val="18"/>
                        </w:rPr>
                        <w:t>&lt;&lt;</w:t>
                      </w:r>
                      <w:r>
                        <w:rPr>
                          <w:sz w:val="18"/>
                          <w:szCs w:val="18"/>
                        </w:rPr>
                        <w:t>#</w:t>
                      </w:r>
                      <w:r w:rsidRPr="00764A3A">
                        <w:rPr>
                          <w:sz w:val="18"/>
                          <w:szCs w:val="18"/>
                        </w:rPr>
                        <w:t>&gt;&gt;</w:t>
                      </w:r>
                    </w:p>
                    <w:p w14:paraId="194F2E25" w14:textId="77777777" w:rsidR="00904D88" w:rsidRPr="00767843" w:rsidRDefault="00904D88" w:rsidP="00904D8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DA9EEED" w14:textId="77777777" w:rsidR="00904D88" w:rsidRPr="003E0DA1" w:rsidRDefault="00904D88" w:rsidP="00904D8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E0DA1">
                        <w:rPr>
                          <w:b/>
                          <w:bCs/>
                        </w:rPr>
                        <w:t>Show this card to all health</w:t>
                      </w:r>
                      <w:r>
                        <w:rPr>
                          <w:b/>
                          <w:bCs/>
                        </w:rPr>
                        <w:t xml:space="preserve"> care</w:t>
                      </w:r>
                      <w:r w:rsidRPr="003E0DA1">
                        <w:rPr>
                          <w:b/>
                          <w:bCs/>
                        </w:rPr>
                        <w:t xml:space="preserve"> pro</w:t>
                      </w:r>
                      <w:r>
                        <w:rPr>
                          <w:b/>
                          <w:bCs/>
                        </w:rPr>
                        <w:t>viders</w:t>
                      </w:r>
                      <w:r w:rsidRPr="003E0DA1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2599A" w:rsidSect="00904D8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330D" w14:textId="77777777" w:rsidR="00CE0DF9" w:rsidRDefault="00CE0DF9" w:rsidP="00CE0DF9">
      <w:pPr>
        <w:spacing w:after="0" w:line="240" w:lineRule="auto"/>
      </w:pPr>
      <w:r>
        <w:separator/>
      </w:r>
    </w:p>
  </w:endnote>
  <w:endnote w:type="continuationSeparator" w:id="0">
    <w:p w14:paraId="53E9D65F" w14:textId="77777777" w:rsidR="00CE0DF9" w:rsidRDefault="00CE0DF9" w:rsidP="00CE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2E0D" w14:textId="77777777" w:rsidR="00CE0DF9" w:rsidRDefault="00CE0DF9" w:rsidP="00CE0DF9">
      <w:pPr>
        <w:spacing w:after="0" w:line="240" w:lineRule="auto"/>
      </w:pPr>
      <w:r>
        <w:separator/>
      </w:r>
    </w:p>
  </w:footnote>
  <w:footnote w:type="continuationSeparator" w:id="0">
    <w:p w14:paraId="1449A6A5" w14:textId="77777777" w:rsidR="00CE0DF9" w:rsidRDefault="00CE0DF9" w:rsidP="00CE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0EBA" w14:textId="0F9476C0" w:rsidR="00CE0DF9" w:rsidRDefault="00CE0DF9">
    <w:pPr>
      <w:pStyle w:val="Header"/>
    </w:pPr>
    <w:r>
      <w:t>OCREB Template v. 2026</w:t>
    </w:r>
  </w:p>
  <w:p w14:paraId="56DA66D0" w14:textId="77777777" w:rsidR="00CE0DF9" w:rsidRDefault="00CE0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88"/>
    <w:rsid w:val="00162E38"/>
    <w:rsid w:val="00904D88"/>
    <w:rsid w:val="00A2599A"/>
    <w:rsid w:val="00B3570F"/>
    <w:rsid w:val="00C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A079"/>
  <w15:chartTrackingRefBased/>
  <w15:docId w15:val="{B13BEF3D-A6F4-4547-886C-FDDEA6A1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88"/>
    <w:rPr>
      <w:rFonts w:ascii="Poppins" w:hAnsi="Poppins"/>
      <w:sz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4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4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8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4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88"/>
    <w:pPr>
      <w:ind w:left="720"/>
      <w:contextualSpacing/>
    </w:pPr>
    <w:rPr>
      <w:rFonts w:asciiTheme="minorHAnsi" w:hAnsiTheme="minorHAnsi"/>
      <w:sz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04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DF9"/>
    <w:rPr>
      <w:rFonts w:ascii="Poppins" w:hAnsi="Poppins"/>
      <w:sz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E0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DF9"/>
    <w:rPr>
      <w:rFonts w:ascii="Poppins" w:hAnsi="Poppins"/>
      <w:sz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van Rij</dc:creator>
  <cp:keywords/>
  <dc:description/>
  <cp:lastModifiedBy>Joshua van Rij</cp:lastModifiedBy>
  <cp:revision>2</cp:revision>
  <dcterms:created xsi:type="dcterms:W3CDTF">2026-02-25T19:54:00Z</dcterms:created>
  <dcterms:modified xsi:type="dcterms:W3CDTF">2026-02-26T15:22:00Z</dcterms:modified>
</cp:coreProperties>
</file>